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9C0D33" w14:textId="2E88F5DA" w:rsidR="00BF1682" w:rsidRDefault="00BF1682" w:rsidP="00BF1682">
      <w:pPr>
        <w:spacing w:line="240" w:lineRule="auto"/>
      </w:pPr>
      <w:r>
        <w:t>Privatgymnasium Dr. Richter</w:t>
      </w:r>
      <w:r w:rsidR="0056758F">
        <w:tab/>
      </w:r>
      <w:r w:rsidR="0056758F">
        <w:tab/>
      </w:r>
      <w:r w:rsidR="0056758F">
        <w:tab/>
      </w:r>
      <w:r w:rsidR="0056758F">
        <w:tab/>
      </w:r>
      <w:r w:rsidR="0056758F">
        <w:tab/>
      </w:r>
      <w:r w:rsidR="0056758F">
        <w:tab/>
        <w:t>Kelkheim, den 03.02.2017</w:t>
      </w:r>
    </w:p>
    <w:p w14:paraId="3AB3593C" w14:textId="77777777" w:rsidR="00BF1682" w:rsidRDefault="00BF1682" w:rsidP="00BF1682">
      <w:pPr>
        <w:spacing w:line="240" w:lineRule="auto"/>
      </w:pPr>
      <w:r>
        <w:t>Fachbereich Musik</w:t>
      </w:r>
    </w:p>
    <w:p w14:paraId="0D73285E" w14:textId="32607A09" w:rsidR="00BF1682" w:rsidRDefault="00550AAE" w:rsidP="00BF1682">
      <w:pPr>
        <w:spacing w:line="240" w:lineRule="auto"/>
      </w:pPr>
      <w:r>
        <w:t>F. Deike,</w:t>
      </w:r>
      <w:r w:rsidR="00BF1682">
        <w:t xml:space="preserve"> Y. Liu, A. </w:t>
      </w:r>
      <w:proofErr w:type="spellStart"/>
      <w:r w:rsidR="00BF1682">
        <w:t>Menga</w:t>
      </w:r>
      <w:proofErr w:type="spellEnd"/>
      <w:r w:rsidR="00BF1682">
        <w:t xml:space="preserve"> </w:t>
      </w:r>
      <w:r w:rsidR="007E6A92">
        <w:t>P.</w:t>
      </w:r>
      <w:r w:rsidR="00BF1682">
        <w:t xml:space="preserve"> Raquet, B. Schneider</w:t>
      </w:r>
    </w:p>
    <w:p w14:paraId="66CC05C6" w14:textId="77777777" w:rsidR="009E0DBF" w:rsidRDefault="009E0DBF" w:rsidP="00BF1682">
      <w:pPr>
        <w:spacing w:line="240" w:lineRule="auto"/>
      </w:pPr>
    </w:p>
    <w:p w14:paraId="5C265C16" w14:textId="1FAC5C5F" w:rsidR="00BF1682" w:rsidRPr="00453C26" w:rsidRDefault="00BF1682" w:rsidP="0056758F">
      <w:pPr>
        <w:spacing w:line="240" w:lineRule="auto"/>
        <w:jc w:val="center"/>
        <w:rPr>
          <w:b/>
        </w:rPr>
      </w:pPr>
      <w:r w:rsidRPr="00453C26">
        <w:rPr>
          <w:b/>
        </w:rPr>
        <w:t xml:space="preserve">Betrifft: </w:t>
      </w:r>
      <w:r>
        <w:rPr>
          <w:b/>
        </w:rPr>
        <w:t>Informatione</w:t>
      </w:r>
      <w:r w:rsidR="0056758F">
        <w:rPr>
          <w:b/>
        </w:rPr>
        <w:t>n Probentag zum Schulkonzert (1</w:t>
      </w:r>
      <w:r w:rsidR="00550AAE">
        <w:rPr>
          <w:b/>
        </w:rPr>
        <w:t>8. Februar</w:t>
      </w:r>
      <w:r w:rsidR="0056758F">
        <w:rPr>
          <w:b/>
        </w:rPr>
        <w:t xml:space="preserve"> 2017</w:t>
      </w:r>
      <w:r w:rsidR="00550AAE">
        <w:rPr>
          <w:b/>
        </w:rPr>
        <w:t>)/Schulkonzert (22</w:t>
      </w:r>
      <w:r>
        <w:rPr>
          <w:b/>
        </w:rPr>
        <w:t>. Februar</w:t>
      </w:r>
      <w:r w:rsidR="00550AAE">
        <w:rPr>
          <w:b/>
        </w:rPr>
        <w:t xml:space="preserve"> 2017</w:t>
      </w:r>
      <w:r>
        <w:rPr>
          <w:b/>
        </w:rPr>
        <w:t>)</w:t>
      </w:r>
    </w:p>
    <w:p w14:paraId="46A7973A" w14:textId="77777777" w:rsidR="00BF1682" w:rsidRDefault="00BF1682" w:rsidP="00BF1682">
      <w:pPr>
        <w:spacing w:line="240" w:lineRule="auto"/>
      </w:pPr>
      <w:r>
        <w:t>Sehr geehrte Eltern, liebe Musiker, Sänger, Moderatoren, Techniker…</w:t>
      </w:r>
    </w:p>
    <w:p w14:paraId="266160BE" w14:textId="77777777" w:rsidR="00BF1682" w:rsidRDefault="00BF1682" w:rsidP="00BF1682">
      <w:pPr>
        <w:spacing w:line="240" w:lineRule="auto"/>
      </w:pPr>
      <w:r>
        <w:t xml:space="preserve">Auch dieses Jahr werfen „große Ereignisse“ ihre Schatten voraus… Wie Sie bereits der durch die </w:t>
      </w:r>
      <w:proofErr w:type="spellStart"/>
      <w:r>
        <w:t>KlassenlehrerInnen</w:t>
      </w:r>
      <w:proofErr w:type="spellEnd"/>
      <w:r>
        <w:t>/Tutoren übermittelten Einladung des Fördervereins entnehmen konnten, bereitet der Fachbereich Musik aktuell das diesjährige große Schulkonzert vor.</w:t>
      </w:r>
    </w:p>
    <w:p w14:paraId="00C9163E" w14:textId="77777777" w:rsidR="00BF1682" w:rsidRDefault="00BF1682" w:rsidP="00BF1682">
      <w:pPr>
        <w:spacing w:line="240" w:lineRule="auto"/>
      </w:pPr>
      <w:r>
        <w:t xml:space="preserve">Dazu hier ergänzende Informationen für die beteiligten </w:t>
      </w:r>
      <w:proofErr w:type="spellStart"/>
      <w:r>
        <w:t>SchülerInnen</w:t>
      </w:r>
      <w:proofErr w:type="spellEnd"/>
      <w:r>
        <w:t>:</w:t>
      </w:r>
    </w:p>
    <w:p w14:paraId="3D670B5C" w14:textId="77777777" w:rsidR="007E6A92" w:rsidRPr="007E6A92" w:rsidRDefault="007E6A92" w:rsidP="007E6A92">
      <w:pPr>
        <w:spacing w:line="240" w:lineRule="auto"/>
        <w:ind w:left="360"/>
        <w:rPr>
          <w:b/>
          <w:u w:val="single"/>
        </w:rPr>
      </w:pPr>
    </w:p>
    <w:p w14:paraId="352BA32A" w14:textId="34291AB6" w:rsidR="00BF1682" w:rsidRPr="00BF1682" w:rsidRDefault="00550AAE" w:rsidP="00BF1682">
      <w:pPr>
        <w:pStyle w:val="Listenabsatz"/>
        <w:numPr>
          <w:ilvl w:val="0"/>
          <w:numId w:val="2"/>
        </w:numPr>
        <w:spacing w:line="240" w:lineRule="auto"/>
        <w:rPr>
          <w:b/>
          <w:u w:val="single"/>
        </w:rPr>
      </w:pPr>
      <w:r>
        <w:rPr>
          <w:b/>
          <w:u w:val="single"/>
        </w:rPr>
        <w:t>Probentag: 18</w:t>
      </w:r>
      <w:r w:rsidR="00BF1682" w:rsidRPr="00BF1682">
        <w:rPr>
          <w:b/>
          <w:u w:val="single"/>
        </w:rPr>
        <w:t>. Februar</w:t>
      </w:r>
      <w:r w:rsidR="00A95148">
        <w:rPr>
          <w:b/>
          <w:u w:val="single"/>
        </w:rPr>
        <w:t xml:space="preserve"> (vgl. Tabelle 2. Seite dieses Schreibens)</w:t>
      </w:r>
    </w:p>
    <w:p w14:paraId="661F3FEC" w14:textId="77775D1E" w:rsidR="00BF1682" w:rsidRDefault="00BF1682" w:rsidP="00BF1682">
      <w:pPr>
        <w:spacing w:line="240" w:lineRule="auto"/>
      </w:pPr>
      <w:r>
        <w:t xml:space="preserve">Seit mehreren Jahren ist es an unserer Schule Tradition, am Samstag vor dem eigentlichen Schulkonzert einen großen gemeinsamen Probentag durchzuführen. Dazu proben die verschiedenen Ensembles mit ihren </w:t>
      </w:r>
      <w:proofErr w:type="spellStart"/>
      <w:r>
        <w:t>EnsembleleiterInnen</w:t>
      </w:r>
      <w:proofErr w:type="spellEnd"/>
      <w:r>
        <w:t xml:space="preserve"> ihre Programme für </w:t>
      </w:r>
      <w:r w:rsidR="007E6A92">
        <w:t xml:space="preserve">das </w:t>
      </w:r>
      <w:r>
        <w:t xml:space="preserve">Schulkonzert noch einmal durch. Um </w:t>
      </w:r>
      <w:r w:rsidRPr="007E6A92">
        <w:rPr>
          <w:b/>
        </w:rPr>
        <w:t>1</w:t>
      </w:r>
      <w:r w:rsidR="00550AAE">
        <w:rPr>
          <w:b/>
        </w:rPr>
        <w:t>3:00</w:t>
      </w:r>
      <w:r w:rsidRPr="007E6A92">
        <w:rPr>
          <w:b/>
        </w:rPr>
        <w:t xml:space="preserve"> Uhr</w:t>
      </w:r>
      <w:r>
        <w:t xml:space="preserve"> (nach der Probe des Mittel-/Oberstufenchore</w:t>
      </w:r>
      <w:r w:rsidR="00491C75" w:rsidRPr="0016690D">
        <w:t>s</w:t>
      </w:r>
      <w:r>
        <w:t xml:space="preserve"> und </w:t>
      </w:r>
      <w:r w:rsidR="002F6AA3">
        <w:t>des Klassenorchesters 7a</w:t>
      </w:r>
      <w:r>
        <w:t>) gibt es für alle die Gelegenheit für ein gemeinsames Pizza-Essen im Musikraum, das von de</w:t>
      </w:r>
      <w:r w:rsidR="00550AAE">
        <w:t>m Förderverein unserer S</w:t>
      </w:r>
      <w:r>
        <w:t>chule „</w:t>
      </w:r>
      <w:proofErr w:type="spellStart"/>
      <w:r>
        <w:t>gesponsort</w:t>
      </w:r>
      <w:proofErr w:type="spellEnd"/>
      <w:r>
        <w:t xml:space="preserve">“ wird. Anmeldungen dazu bitte an die entsprechenden </w:t>
      </w:r>
      <w:proofErr w:type="spellStart"/>
      <w:r>
        <w:t>EnsembleleiterInnen</w:t>
      </w:r>
      <w:proofErr w:type="spellEnd"/>
      <w:r>
        <w:t>.</w:t>
      </w:r>
    </w:p>
    <w:p w14:paraId="57E42D61" w14:textId="77777777" w:rsidR="00BF1682" w:rsidRDefault="00491C75" w:rsidP="00BF1682">
      <w:pPr>
        <w:spacing w:line="240" w:lineRule="auto"/>
      </w:pPr>
      <w:r>
        <w:t xml:space="preserve">Den genauen Plan, </w:t>
      </w:r>
      <w:r w:rsidRPr="0016690D">
        <w:t>wann I</w:t>
      </w:r>
      <w:r w:rsidR="00BF1682" w:rsidRPr="0016690D">
        <w:t xml:space="preserve">hr </w:t>
      </w:r>
      <w:r w:rsidR="00BF1682">
        <w:t>Kind an den Proben beteiligt ist, finden Sie auf der T</w:t>
      </w:r>
      <w:r w:rsidR="007E6A92">
        <w:t>abelle auf der zweiten Seite dieses Schreibens.</w:t>
      </w:r>
    </w:p>
    <w:p w14:paraId="3C066B26" w14:textId="77777777" w:rsidR="009E0DBF" w:rsidRPr="009E0DBF" w:rsidRDefault="00550AAE" w:rsidP="00BF1682">
      <w:pPr>
        <w:pStyle w:val="Listenabsatz"/>
        <w:numPr>
          <w:ilvl w:val="0"/>
          <w:numId w:val="2"/>
        </w:numPr>
        <w:spacing w:line="240" w:lineRule="auto"/>
      </w:pPr>
      <w:r w:rsidRPr="009E0DBF">
        <w:rPr>
          <w:b/>
          <w:u w:val="single"/>
        </w:rPr>
        <w:t>Tag des Schulkonzertes: 22</w:t>
      </w:r>
      <w:r w:rsidR="00BF1682" w:rsidRPr="009E0DBF">
        <w:rPr>
          <w:b/>
          <w:u w:val="single"/>
        </w:rPr>
        <w:t>. Februar</w:t>
      </w:r>
    </w:p>
    <w:p w14:paraId="1142C3DA" w14:textId="5D49720F" w:rsidR="00BF1682" w:rsidRDefault="00BF1682" w:rsidP="009E0DBF">
      <w:pPr>
        <w:spacing w:line="240" w:lineRule="auto"/>
        <w:ind w:left="360"/>
      </w:pPr>
      <w:r>
        <w:t>An diesem Tag werden Ihre Kinder in den verschiedenen Gruppen vormittags in der Stadthalle Stellproben bzw. eine Generalprobe haben. Dabei ist zu beachten, d</w:t>
      </w:r>
      <w:r w:rsidR="0016690D">
        <w:t xml:space="preserve">ass die Kinder ab der </w:t>
      </w:r>
      <w:r w:rsidR="00E83A4D">
        <w:t>6</w:t>
      </w:r>
      <w:r w:rsidR="00491C75">
        <w:t>. Klass</w:t>
      </w:r>
      <w:r w:rsidR="00491C75" w:rsidRPr="0016690D">
        <w:t>e</w:t>
      </w:r>
      <w:r>
        <w:t xml:space="preserve"> den Fußweg von der Schule zur Stadthalle (ca. 5 min.) zum Teil allein zurücklegen werden. Dazu benötigen wir Ihre Einwilligung</w:t>
      </w:r>
      <w:r w:rsidR="00A95148">
        <w:t xml:space="preserve">. Ein Formular dazu erhalten ihre Kinder ebenfalls von den </w:t>
      </w:r>
      <w:proofErr w:type="spellStart"/>
      <w:r w:rsidR="00A95148">
        <w:t>EnsembleleiterInnen</w:t>
      </w:r>
      <w:proofErr w:type="spellEnd"/>
      <w:r w:rsidR="00A95148">
        <w:t>.</w:t>
      </w:r>
    </w:p>
    <w:p w14:paraId="49603B5E" w14:textId="79C5E93E" w:rsidR="00A95148" w:rsidRDefault="00A95148" w:rsidP="00BF1682">
      <w:pPr>
        <w:spacing w:line="240" w:lineRule="auto"/>
      </w:pPr>
      <w:r>
        <w:t xml:space="preserve">Am Nachmittag werden </w:t>
      </w:r>
      <w:r w:rsidR="00D324A7">
        <w:t xml:space="preserve">einige </w:t>
      </w:r>
      <w:r>
        <w:t>Gruppen ab 15:00 Uhr zum Soundcheck in der Stadthalle noch einmal benötigt. Die Kinder, die in der Zeit zwischen Unterricht, Soundcheck und Konzert nicht nach Hause (oder zu Freunden etc.) gehen können oder wollen, haben die Gelegenheit, den ganzen Nachmittag über in der Schule zu bleiben. Frau Sc</w:t>
      </w:r>
      <w:r w:rsidR="007E6A92">
        <w:t>hönherr wird dazu bis etwa 17:45</w:t>
      </w:r>
      <w:r>
        <w:t xml:space="preserve"> Uhr eine Betreuungsmöglichkeit anbieten.</w:t>
      </w:r>
    </w:p>
    <w:p w14:paraId="0BD24F55" w14:textId="77777777" w:rsidR="00A95148" w:rsidRPr="00A95148" w:rsidRDefault="00A95148" w:rsidP="00A95148">
      <w:pPr>
        <w:pStyle w:val="Listenabsatz"/>
        <w:numPr>
          <w:ilvl w:val="0"/>
          <w:numId w:val="2"/>
        </w:numPr>
        <w:spacing w:line="240" w:lineRule="auto"/>
        <w:rPr>
          <w:b/>
          <w:u w:val="single"/>
        </w:rPr>
      </w:pPr>
      <w:r w:rsidRPr="00A95148">
        <w:rPr>
          <w:b/>
          <w:u w:val="single"/>
        </w:rPr>
        <w:t>Schulkonzert</w:t>
      </w:r>
    </w:p>
    <w:p w14:paraId="1E3A1C9D" w14:textId="77777777" w:rsidR="00A95148" w:rsidRDefault="00A95148" w:rsidP="00A95148">
      <w:pPr>
        <w:spacing w:line="240" w:lineRule="auto"/>
      </w:pPr>
      <w:r>
        <w:t>Die Stadthalle wird für ein „</w:t>
      </w:r>
      <w:proofErr w:type="spellStart"/>
      <w:r>
        <w:t>Meet</w:t>
      </w:r>
      <w:proofErr w:type="spellEnd"/>
      <w:r>
        <w:t xml:space="preserve"> und </w:t>
      </w:r>
      <w:proofErr w:type="spellStart"/>
      <w:r>
        <w:t>Greet</w:t>
      </w:r>
      <w:proofErr w:type="spellEnd"/>
      <w:r>
        <w:t>“ ab 18:00 Uhr geöffnet sein. Der Förderverein freut sich, Sie kennenzulernen bzw. wieder zu treffen und Sie mit einem Glas Sekt empfangen zu dürfen. Es wäre schön, Sie dort zu sehen.</w:t>
      </w:r>
    </w:p>
    <w:p w14:paraId="3668775F" w14:textId="77777777" w:rsidR="00A95148" w:rsidRDefault="00A95148" w:rsidP="00A95148">
      <w:pPr>
        <w:spacing w:line="240" w:lineRule="auto"/>
      </w:pPr>
      <w:r>
        <w:t>Erfahrungsgemäß gehörten die Schulkonzerte der letzten Jahre zu den Highlights im Schuljahr am Privatgymnasium Dr. Richter – wir freuen uns darauf, Ihnen die Ergebnisse unserer musikalische</w:t>
      </w:r>
      <w:r w:rsidR="007E6A92">
        <w:t>n Arbeit präsentieren zu dürfen.</w:t>
      </w:r>
    </w:p>
    <w:p w14:paraId="181BD222" w14:textId="74C63102" w:rsidR="00BF1682" w:rsidRDefault="00D324A7" w:rsidP="00BF1682">
      <w:pPr>
        <w:spacing w:line="240" w:lineRule="auto"/>
      </w:pPr>
      <w:r>
        <w:t>M</w:t>
      </w:r>
      <w:r w:rsidR="00BF1682">
        <w:t>it freundlichen Grüßen,</w:t>
      </w:r>
    </w:p>
    <w:p w14:paraId="7E5911C7" w14:textId="77777777" w:rsidR="00BF1682" w:rsidRDefault="00A95148" w:rsidP="00BF1682">
      <w:pPr>
        <w:spacing w:line="240" w:lineRule="auto"/>
      </w:pPr>
      <w:r>
        <w:t>Ihr Fachbereich Musik</w:t>
      </w:r>
    </w:p>
    <w:p w14:paraId="3A0BFEAC" w14:textId="676CF7B0" w:rsidR="0014262A" w:rsidRDefault="00AB6B6E" w:rsidP="0014262A">
      <w:pPr>
        <w:jc w:val="center"/>
        <w:rPr>
          <w:b/>
          <w:sz w:val="36"/>
          <w:szCs w:val="36"/>
        </w:rPr>
      </w:pPr>
      <w:r>
        <w:rPr>
          <w:b/>
          <w:sz w:val="36"/>
          <w:szCs w:val="36"/>
        </w:rPr>
        <w:lastRenderedPageBreak/>
        <w:t>Probensamstag, 18</w:t>
      </w:r>
      <w:r w:rsidR="0014262A" w:rsidRPr="0021756E">
        <w:rPr>
          <w:b/>
          <w:sz w:val="36"/>
          <w:szCs w:val="36"/>
        </w:rPr>
        <w:t>.02.</w:t>
      </w:r>
      <w:r>
        <w:rPr>
          <w:b/>
          <w:sz w:val="36"/>
          <w:szCs w:val="36"/>
        </w:rPr>
        <w:t>17</w:t>
      </w:r>
    </w:p>
    <w:p w14:paraId="293536F5" w14:textId="77777777" w:rsidR="001C7E32" w:rsidRDefault="001C7E32"/>
    <w:tbl>
      <w:tblPr>
        <w:tblStyle w:val="Tabellenraster"/>
        <w:tblW w:w="0" w:type="auto"/>
        <w:jc w:val="center"/>
        <w:tblLook w:val="04A0" w:firstRow="1" w:lastRow="0" w:firstColumn="1" w:lastColumn="0" w:noHBand="0" w:noVBand="1"/>
      </w:tblPr>
      <w:tblGrid>
        <w:gridCol w:w="3020"/>
        <w:gridCol w:w="3021"/>
        <w:gridCol w:w="3021"/>
      </w:tblGrid>
      <w:tr w:rsidR="00AB6B6E" w:rsidRPr="00AB6B6E" w14:paraId="591DF2EA" w14:textId="77777777" w:rsidTr="00AB6B6E">
        <w:trPr>
          <w:trHeight w:val="1025"/>
          <w:jc w:val="center"/>
        </w:trPr>
        <w:tc>
          <w:tcPr>
            <w:tcW w:w="3020" w:type="dxa"/>
          </w:tcPr>
          <w:p w14:paraId="41D4E3E6" w14:textId="79ED9DAC" w:rsidR="00AB6B6E" w:rsidRPr="0056758F" w:rsidRDefault="00AB6B6E" w:rsidP="00AB6B6E">
            <w:pPr>
              <w:jc w:val="center"/>
              <w:rPr>
                <w:b/>
                <w:sz w:val="28"/>
                <w:szCs w:val="28"/>
              </w:rPr>
            </w:pPr>
            <w:r w:rsidRPr="0056758F">
              <w:rPr>
                <w:b/>
                <w:sz w:val="28"/>
                <w:szCs w:val="28"/>
              </w:rPr>
              <w:t>Uhrzeit</w:t>
            </w:r>
          </w:p>
        </w:tc>
        <w:tc>
          <w:tcPr>
            <w:tcW w:w="3021" w:type="dxa"/>
          </w:tcPr>
          <w:p w14:paraId="1F37B404" w14:textId="2BC6CF8A" w:rsidR="00AB6B6E" w:rsidRPr="0056758F" w:rsidRDefault="00AB6B6E" w:rsidP="00AB6B6E">
            <w:pPr>
              <w:jc w:val="center"/>
              <w:rPr>
                <w:b/>
                <w:sz w:val="28"/>
                <w:szCs w:val="28"/>
              </w:rPr>
            </w:pPr>
            <w:r w:rsidRPr="0056758F">
              <w:rPr>
                <w:b/>
                <w:sz w:val="28"/>
                <w:szCs w:val="28"/>
              </w:rPr>
              <w:t>Ensemble</w:t>
            </w:r>
          </w:p>
        </w:tc>
        <w:tc>
          <w:tcPr>
            <w:tcW w:w="3021" w:type="dxa"/>
          </w:tcPr>
          <w:p w14:paraId="3701BF8A" w14:textId="3463CC80" w:rsidR="00AB6B6E" w:rsidRPr="0056758F" w:rsidRDefault="00AB6B6E" w:rsidP="00AB6B6E">
            <w:pPr>
              <w:jc w:val="center"/>
              <w:rPr>
                <w:b/>
                <w:sz w:val="28"/>
                <w:szCs w:val="28"/>
              </w:rPr>
            </w:pPr>
            <w:r w:rsidRPr="0056758F">
              <w:rPr>
                <w:b/>
                <w:sz w:val="28"/>
                <w:szCs w:val="28"/>
              </w:rPr>
              <w:t>Raum</w:t>
            </w:r>
          </w:p>
        </w:tc>
      </w:tr>
      <w:tr w:rsidR="00AB6B6E" w:rsidRPr="00AB6B6E" w14:paraId="5D875FF7" w14:textId="77777777" w:rsidTr="00AB6B6E">
        <w:trPr>
          <w:jc w:val="center"/>
        </w:trPr>
        <w:tc>
          <w:tcPr>
            <w:tcW w:w="3020" w:type="dxa"/>
          </w:tcPr>
          <w:p w14:paraId="6CFCD66B" w14:textId="73A91307" w:rsidR="00AB6B6E" w:rsidRPr="0056758F" w:rsidRDefault="00AB6B6E" w:rsidP="00AB6B6E">
            <w:pPr>
              <w:jc w:val="center"/>
              <w:rPr>
                <w:sz w:val="28"/>
                <w:szCs w:val="28"/>
              </w:rPr>
            </w:pPr>
            <w:r w:rsidRPr="0056758F">
              <w:rPr>
                <w:sz w:val="28"/>
                <w:szCs w:val="28"/>
              </w:rPr>
              <w:t>8:30-10:00</w:t>
            </w:r>
          </w:p>
        </w:tc>
        <w:tc>
          <w:tcPr>
            <w:tcW w:w="3021" w:type="dxa"/>
          </w:tcPr>
          <w:p w14:paraId="3ABAB7CA" w14:textId="384BED27" w:rsidR="00AB6B6E" w:rsidRPr="0056758F" w:rsidRDefault="00AB6B6E" w:rsidP="00AB6B6E">
            <w:pPr>
              <w:jc w:val="center"/>
              <w:rPr>
                <w:sz w:val="28"/>
                <w:szCs w:val="28"/>
              </w:rPr>
            </w:pPr>
            <w:r w:rsidRPr="0056758F">
              <w:rPr>
                <w:sz w:val="28"/>
                <w:szCs w:val="28"/>
              </w:rPr>
              <w:t>Klassenorchester 5a (Fr. Liu)</w:t>
            </w:r>
          </w:p>
        </w:tc>
        <w:tc>
          <w:tcPr>
            <w:tcW w:w="3021" w:type="dxa"/>
          </w:tcPr>
          <w:p w14:paraId="28299009" w14:textId="53D5C383" w:rsidR="00AB6B6E" w:rsidRPr="0056758F" w:rsidRDefault="00AB6B6E" w:rsidP="00AB6B6E">
            <w:pPr>
              <w:jc w:val="center"/>
              <w:rPr>
                <w:sz w:val="28"/>
                <w:szCs w:val="28"/>
              </w:rPr>
            </w:pPr>
            <w:r w:rsidRPr="0056758F">
              <w:rPr>
                <w:sz w:val="28"/>
                <w:szCs w:val="28"/>
              </w:rPr>
              <w:t>Musiksaal</w:t>
            </w:r>
          </w:p>
        </w:tc>
      </w:tr>
      <w:tr w:rsidR="00AB6B6E" w:rsidRPr="00AB6B6E" w14:paraId="6E8C0C7F" w14:textId="77777777" w:rsidTr="00AB6B6E">
        <w:trPr>
          <w:jc w:val="center"/>
        </w:trPr>
        <w:tc>
          <w:tcPr>
            <w:tcW w:w="3020" w:type="dxa"/>
          </w:tcPr>
          <w:p w14:paraId="68959365" w14:textId="77777777" w:rsidR="00010B4C" w:rsidRPr="0056758F" w:rsidRDefault="00010B4C" w:rsidP="00AB6B6E">
            <w:pPr>
              <w:jc w:val="center"/>
              <w:rPr>
                <w:sz w:val="28"/>
                <w:szCs w:val="28"/>
              </w:rPr>
            </w:pPr>
          </w:p>
          <w:p w14:paraId="2D797780" w14:textId="4ABA6A55" w:rsidR="00AB6B6E" w:rsidRPr="0056758F" w:rsidRDefault="00AB6B6E" w:rsidP="00AB6B6E">
            <w:pPr>
              <w:jc w:val="center"/>
              <w:rPr>
                <w:sz w:val="28"/>
                <w:szCs w:val="28"/>
              </w:rPr>
            </w:pPr>
            <w:r w:rsidRPr="0056758F">
              <w:rPr>
                <w:sz w:val="28"/>
                <w:szCs w:val="28"/>
              </w:rPr>
              <w:t>10:00-11:30</w:t>
            </w:r>
          </w:p>
        </w:tc>
        <w:tc>
          <w:tcPr>
            <w:tcW w:w="3021" w:type="dxa"/>
          </w:tcPr>
          <w:p w14:paraId="27399F00" w14:textId="77777777" w:rsidR="00010B4C" w:rsidRPr="0056758F" w:rsidRDefault="00010B4C" w:rsidP="00AB6B6E">
            <w:pPr>
              <w:jc w:val="center"/>
              <w:rPr>
                <w:sz w:val="28"/>
                <w:szCs w:val="28"/>
              </w:rPr>
            </w:pPr>
          </w:p>
          <w:p w14:paraId="27EA2B24" w14:textId="6C8E0E60" w:rsidR="00AB6B6E" w:rsidRPr="0056758F" w:rsidRDefault="00AB6B6E" w:rsidP="00AB6B6E">
            <w:pPr>
              <w:jc w:val="center"/>
              <w:rPr>
                <w:sz w:val="28"/>
                <w:szCs w:val="28"/>
              </w:rPr>
            </w:pPr>
            <w:r w:rsidRPr="0056758F">
              <w:rPr>
                <w:sz w:val="28"/>
                <w:szCs w:val="28"/>
              </w:rPr>
              <w:t>Combo 8 (Fr. Liu)</w:t>
            </w:r>
          </w:p>
        </w:tc>
        <w:tc>
          <w:tcPr>
            <w:tcW w:w="3021" w:type="dxa"/>
          </w:tcPr>
          <w:p w14:paraId="4D448612" w14:textId="77777777" w:rsidR="00010B4C" w:rsidRPr="0056758F" w:rsidRDefault="00010B4C" w:rsidP="00AB6B6E">
            <w:pPr>
              <w:jc w:val="center"/>
              <w:rPr>
                <w:sz w:val="28"/>
                <w:szCs w:val="28"/>
              </w:rPr>
            </w:pPr>
          </w:p>
          <w:p w14:paraId="58D84E75" w14:textId="77777777" w:rsidR="00AB6B6E" w:rsidRPr="0056758F" w:rsidRDefault="00AB6B6E" w:rsidP="00AB6B6E">
            <w:pPr>
              <w:jc w:val="center"/>
              <w:rPr>
                <w:sz w:val="28"/>
                <w:szCs w:val="28"/>
              </w:rPr>
            </w:pPr>
            <w:r w:rsidRPr="0056758F">
              <w:rPr>
                <w:sz w:val="28"/>
                <w:szCs w:val="28"/>
              </w:rPr>
              <w:t>Musiksaal</w:t>
            </w:r>
          </w:p>
          <w:p w14:paraId="5D85BC0C" w14:textId="20CA6E5D" w:rsidR="00010B4C" w:rsidRPr="0056758F" w:rsidRDefault="00010B4C" w:rsidP="00AB6B6E">
            <w:pPr>
              <w:jc w:val="center"/>
              <w:rPr>
                <w:sz w:val="28"/>
                <w:szCs w:val="28"/>
              </w:rPr>
            </w:pPr>
          </w:p>
        </w:tc>
      </w:tr>
      <w:tr w:rsidR="00AB6B6E" w:rsidRPr="00AB6B6E" w14:paraId="5BB543BE" w14:textId="77777777" w:rsidTr="00AB6B6E">
        <w:trPr>
          <w:jc w:val="center"/>
        </w:trPr>
        <w:tc>
          <w:tcPr>
            <w:tcW w:w="3020" w:type="dxa"/>
          </w:tcPr>
          <w:p w14:paraId="7D46CA3F" w14:textId="77777777" w:rsidR="00010B4C" w:rsidRPr="0056758F" w:rsidRDefault="00010B4C" w:rsidP="00AB6B6E">
            <w:pPr>
              <w:jc w:val="center"/>
              <w:rPr>
                <w:sz w:val="28"/>
                <w:szCs w:val="28"/>
              </w:rPr>
            </w:pPr>
          </w:p>
          <w:p w14:paraId="0DC852CF" w14:textId="10F8B86F" w:rsidR="00AB6B6E" w:rsidRPr="0056758F" w:rsidRDefault="00AB6B6E" w:rsidP="00AB6B6E">
            <w:pPr>
              <w:jc w:val="center"/>
              <w:rPr>
                <w:sz w:val="28"/>
                <w:szCs w:val="28"/>
              </w:rPr>
            </w:pPr>
            <w:r w:rsidRPr="0056758F">
              <w:rPr>
                <w:sz w:val="28"/>
                <w:szCs w:val="28"/>
              </w:rPr>
              <w:t>10:30-11:30</w:t>
            </w:r>
          </w:p>
        </w:tc>
        <w:tc>
          <w:tcPr>
            <w:tcW w:w="3021" w:type="dxa"/>
          </w:tcPr>
          <w:p w14:paraId="1FC9DABC" w14:textId="77777777" w:rsidR="00010B4C" w:rsidRPr="0056758F" w:rsidRDefault="00010B4C" w:rsidP="00AB6B6E">
            <w:pPr>
              <w:jc w:val="center"/>
              <w:rPr>
                <w:sz w:val="28"/>
                <w:szCs w:val="28"/>
              </w:rPr>
            </w:pPr>
          </w:p>
          <w:p w14:paraId="2D5D55A7" w14:textId="77777777" w:rsidR="00AB6B6E" w:rsidRPr="0056758F" w:rsidRDefault="00AB6B6E" w:rsidP="00AB6B6E">
            <w:pPr>
              <w:jc w:val="center"/>
              <w:rPr>
                <w:sz w:val="28"/>
                <w:szCs w:val="28"/>
              </w:rPr>
            </w:pPr>
            <w:r w:rsidRPr="0056758F">
              <w:rPr>
                <w:sz w:val="28"/>
                <w:szCs w:val="28"/>
              </w:rPr>
              <w:t xml:space="preserve">Chor 5. Klassen (Fr. </w:t>
            </w:r>
            <w:proofErr w:type="spellStart"/>
            <w:r w:rsidRPr="0056758F">
              <w:rPr>
                <w:sz w:val="28"/>
                <w:szCs w:val="28"/>
              </w:rPr>
              <w:t>Menga</w:t>
            </w:r>
            <w:proofErr w:type="spellEnd"/>
            <w:r w:rsidRPr="0056758F">
              <w:rPr>
                <w:sz w:val="28"/>
                <w:szCs w:val="28"/>
              </w:rPr>
              <w:t>)</w:t>
            </w:r>
          </w:p>
          <w:p w14:paraId="591D8D9D" w14:textId="30C83B37" w:rsidR="00010B4C" w:rsidRPr="0056758F" w:rsidRDefault="00010B4C" w:rsidP="00AB6B6E">
            <w:pPr>
              <w:jc w:val="center"/>
              <w:rPr>
                <w:sz w:val="28"/>
                <w:szCs w:val="28"/>
              </w:rPr>
            </w:pPr>
          </w:p>
        </w:tc>
        <w:tc>
          <w:tcPr>
            <w:tcW w:w="3021" w:type="dxa"/>
          </w:tcPr>
          <w:p w14:paraId="1DD91DEA" w14:textId="77777777" w:rsidR="00010B4C" w:rsidRPr="0056758F" w:rsidRDefault="00010B4C" w:rsidP="00AB6B6E">
            <w:pPr>
              <w:jc w:val="center"/>
              <w:rPr>
                <w:sz w:val="28"/>
                <w:szCs w:val="28"/>
              </w:rPr>
            </w:pPr>
          </w:p>
          <w:p w14:paraId="5DCEA5A3" w14:textId="64B93879" w:rsidR="00AB6B6E" w:rsidRPr="0056758F" w:rsidRDefault="00FC1E13" w:rsidP="00FC1E13">
            <w:pPr>
              <w:jc w:val="center"/>
              <w:rPr>
                <w:sz w:val="28"/>
                <w:szCs w:val="28"/>
              </w:rPr>
            </w:pPr>
            <w:r>
              <w:rPr>
                <w:sz w:val="28"/>
                <w:szCs w:val="28"/>
              </w:rPr>
              <w:t>Theater</w:t>
            </w:r>
            <w:r w:rsidR="00AB6B6E" w:rsidRPr="0056758F">
              <w:rPr>
                <w:sz w:val="28"/>
                <w:szCs w:val="28"/>
              </w:rPr>
              <w:t>saal</w:t>
            </w:r>
          </w:p>
        </w:tc>
      </w:tr>
      <w:tr w:rsidR="00AB6B6E" w:rsidRPr="00AB6B6E" w14:paraId="4B97F1B1" w14:textId="77777777" w:rsidTr="00AB6B6E">
        <w:trPr>
          <w:jc w:val="center"/>
        </w:trPr>
        <w:tc>
          <w:tcPr>
            <w:tcW w:w="3020" w:type="dxa"/>
          </w:tcPr>
          <w:p w14:paraId="70ABB19F" w14:textId="77777777" w:rsidR="00010B4C" w:rsidRPr="0056758F" w:rsidRDefault="00010B4C" w:rsidP="00AB6B6E">
            <w:pPr>
              <w:jc w:val="center"/>
              <w:rPr>
                <w:sz w:val="28"/>
                <w:szCs w:val="28"/>
              </w:rPr>
            </w:pPr>
          </w:p>
          <w:p w14:paraId="53F4AE95" w14:textId="715A69E5" w:rsidR="00AB6B6E" w:rsidRPr="0056758F" w:rsidRDefault="001012F4" w:rsidP="00AB6B6E">
            <w:pPr>
              <w:jc w:val="center"/>
              <w:rPr>
                <w:sz w:val="28"/>
                <w:szCs w:val="28"/>
              </w:rPr>
            </w:pPr>
            <w:r>
              <w:rPr>
                <w:sz w:val="28"/>
                <w:szCs w:val="28"/>
              </w:rPr>
              <w:t>11:45</w:t>
            </w:r>
            <w:bookmarkStart w:id="0" w:name="_GoBack"/>
            <w:bookmarkEnd w:id="0"/>
            <w:r w:rsidR="00AB6B6E" w:rsidRPr="0056758F">
              <w:rPr>
                <w:sz w:val="28"/>
                <w:szCs w:val="28"/>
              </w:rPr>
              <w:t>-13:00</w:t>
            </w:r>
          </w:p>
        </w:tc>
        <w:tc>
          <w:tcPr>
            <w:tcW w:w="3021" w:type="dxa"/>
          </w:tcPr>
          <w:p w14:paraId="05CA0552" w14:textId="77777777" w:rsidR="00010B4C" w:rsidRPr="0056758F" w:rsidRDefault="00010B4C" w:rsidP="00AB6B6E">
            <w:pPr>
              <w:jc w:val="center"/>
              <w:rPr>
                <w:sz w:val="28"/>
                <w:szCs w:val="28"/>
              </w:rPr>
            </w:pPr>
          </w:p>
          <w:p w14:paraId="13AEE7E6" w14:textId="77777777" w:rsidR="00AB6B6E" w:rsidRPr="0056758F" w:rsidRDefault="00AB6B6E" w:rsidP="00AB6B6E">
            <w:pPr>
              <w:jc w:val="center"/>
              <w:rPr>
                <w:sz w:val="28"/>
                <w:szCs w:val="28"/>
              </w:rPr>
            </w:pPr>
            <w:r w:rsidRPr="0056758F">
              <w:rPr>
                <w:sz w:val="28"/>
                <w:szCs w:val="28"/>
              </w:rPr>
              <w:t xml:space="preserve">Klassenorchester 7a (Fr. </w:t>
            </w:r>
            <w:proofErr w:type="spellStart"/>
            <w:r w:rsidRPr="0056758F">
              <w:rPr>
                <w:sz w:val="28"/>
                <w:szCs w:val="28"/>
              </w:rPr>
              <w:t>Menga</w:t>
            </w:r>
            <w:proofErr w:type="spellEnd"/>
            <w:r w:rsidRPr="0056758F">
              <w:rPr>
                <w:sz w:val="28"/>
                <w:szCs w:val="28"/>
              </w:rPr>
              <w:t>)</w:t>
            </w:r>
          </w:p>
          <w:p w14:paraId="6CDA6CCF" w14:textId="58315CE6" w:rsidR="00010B4C" w:rsidRPr="0056758F" w:rsidRDefault="00010B4C" w:rsidP="00AB6B6E">
            <w:pPr>
              <w:jc w:val="center"/>
              <w:rPr>
                <w:sz w:val="28"/>
                <w:szCs w:val="28"/>
              </w:rPr>
            </w:pPr>
          </w:p>
        </w:tc>
        <w:tc>
          <w:tcPr>
            <w:tcW w:w="3021" w:type="dxa"/>
          </w:tcPr>
          <w:p w14:paraId="323AC546" w14:textId="77777777" w:rsidR="00010B4C" w:rsidRPr="0056758F" w:rsidRDefault="00010B4C" w:rsidP="00AB6B6E">
            <w:pPr>
              <w:jc w:val="center"/>
              <w:rPr>
                <w:sz w:val="28"/>
                <w:szCs w:val="28"/>
              </w:rPr>
            </w:pPr>
          </w:p>
          <w:p w14:paraId="128D2382" w14:textId="78C5C51C" w:rsidR="00AB6B6E" w:rsidRPr="0056758F" w:rsidRDefault="00AB6B6E" w:rsidP="00AB6B6E">
            <w:pPr>
              <w:jc w:val="center"/>
              <w:rPr>
                <w:sz w:val="28"/>
                <w:szCs w:val="28"/>
              </w:rPr>
            </w:pPr>
            <w:r w:rsidRPr="0056758F">
              <w:rPr>
                <w:sz w:val="28"/>
                <w:szCs w:val="28"/>
              </w:rPr>
              <w:t>Musiksaal</w:t>
            </w:r>
          </w:p>
        </w:tc>
      </w:tr>
      <w:tr w:rsidR="00AB6B6E" w:rsidRPr="00AB6B6E" w14:paraId="09C8DDB2" w14:textId="77777777" w:rsidTr="00AB6B6E">
        <w:trPr>
          <w:jc w:val="center"/>
        </w:trPr>
        <w:tc>
          <w:tcPr>
            <w:tcW w:w="3020" w:type="dxa"/>
          </w:tcPr>
          <w:p w14:paraId="38031163" w14:textId="77777777" w:rsidR="00010B4C" w:rsidRPr="0056758F" w:rsidRDefault="00010B4C" w:rsidP="00AB6B6E">
            <w:pPr>
              <w:jc w:val="center"/>
              <w:rPr>
                <w:sz w:val="28"/>
                <w:szCs w:val="28"/>
              </w:rPr>
            </w:pPr>
          </w:p>
          <w:p w14:paraId="1F1FE75F" w14:textId="5627B00B" w:rsidR="00AB6B6E" w:rsidRPr="0056758F" w:rsidRDefault="00AB6B6E" w:rsidP="00AB6B6E">
            <w:pPr>
              <w:jc w:val="center"/>
              <w:rPr>
                <w:sz w:val="28"/>
                <w:szCs w:val="28"/>
              </w:rPr>
            </w:pPr>
            <w:r w:rsidRPr="0056758F">
              <w:rPr>
                <w:sz w:val="28"/>
                <w:szCs w:val="28"/>
              </w:rPr>
              <w:t>11:30-13:00</w:t>
            </w:r>
          </w:p>
        </w:tc>
        <w:tc>
          <w:tcPr>
            <w:tcW w:w="3021" w:type="dxa"/>
          </w:tcPr>
          <w:p w14:paraId="68BECA98" w14:textId="77777777" w:rsidR="00010B4C" w:rsidRPr="0056758F" w:rsidRDefault="00010B4C" w:rsidP="00AB6B6E">
            <w:pPr>
              <w:jc w:val="center"/>
              <w:rPr>
                <w:sz w:val="28"/>
                <w:szCs w:val="28"/>
              </w:rPr>
            </w:pPr>
          </w:p>
          <w:p w14:paraId="05C463DB" w14:textId="77777777" w:rsidR="00AB6B6E" w:rsidRPr="0056758F" w:rsidRDefault="00AB6B6E" w:rsidP="00AB6B6E">
            <w:pPr>
              <w:jc w:val="center"/>
              <w:rPr>
                <w:sz w:val="28"/>
                <w:szCs w:val="28"/>
              </w:rPr>
            </w:pPr>
            <w:r w:rsidRPr="0056758F">
              <w:rPr>
                <w:sz w:val="28"/>
                <w:szCs w:val="28"/>
              </w:rPr>
              <w:t>Mittel-/</w:t>
            </w:r>
          </w:p>
          <w:p w14:paraId="138F7D30" w14:textId="77777777" w:rsidR="00AB6B6E" w:rsidRPr="0056758F" w:rsidRDefault="00AB6B6E" w:rsidP="00AB6B6E">
            <w:pPr>
              <w:jc w:val="center"/>
              <w:rPr>
                <w:sz w:val="28"/>
                <w:szCs w:val="28"/>
              </w:rPr>
            </w:pPr>
            <w:r w:rsidRPr="0056758F">
              <w:rPr>
                <w:sz w:val="28"/>
                <w:szCs w:val="28"/>
              </w:rPr>
              <w:t>Oberstufenchor (Fr. Raquet)</w:t>
            </w:r>
          </w:p>
          <w:p w14:paraId="25FBF9B6" w14:textId="5A378AB8" w:rsidR="00010B4C" w:rsidRPr="0056758F" w:rsidRDefault="00010B4C" w:rsidP="00AB6B6E">
            <w:pPr>
              <w:jc w:val="center"/>
              <w:rPr>
                <w:sz w:val="28"/>
                <w:szCs w:val="28"/>
              </w:rPr>
            </w:pPr>
          </w:p>
        </w:tc>
        <w:tc>
          <w:tcPr>
            <w:tcW w:w="3021" w:type="dxa"/>
          </w:tcPr>
          <w:p w14:paraId="7A6F1BEE" w14:textId="77777777" w:rsidR="00010B4C" w:rsidRPr="0056758F" w:rsidRDefault="00010B4C" w:rsidP="00AB6B6E">
            <w:pPr>
              <w:jc w:val="center"/>
              <w:rPr>
                <w:sz w:val="28"/>
                <w:szCs w:val="28"/>
              </w:rPr>
            </w:pPr>
          </w:p>
          <w:p w14:paraId="4EA7788F" w14:textId="2D02ED4C" w:rsidR="00AB6B6E" w:rsidRPr="0056758F" w:rsidRDefault="00AB6B6E" w:rsidP="00AB6B6E">
            <w:pPr>
              <w:jc w:val="center"/>
              <w:rPr>
                <w:sz w:val="28"/>
                <w:szCs w:val="28"/>
              </w:rPr>
            </w:pPr>
            <w:r w:rsidRPr="0056758F">
              <w:rPr>
                <w:sz w:val="28"/>
                <w:szCs w:val="28"/>
              </w:rPr>
              <w:t>R.</w:t>
            </w:r>
            <w:r w:rsidR="00FC1E13">
              <w:rPr>
                <w:sz w:val="28"/>
                <w:szCs w:val="28"/>
              </w:rPr>
              <w:t xml:space="preserve"> 932</w:t>
            </w:r>
          </w:p>
        </w:tc>
      </w:tr>
      <w:tr w:rsidR="00AB6B6E" w:rsidRPr="00AB6B6E" w14:paraId="1D828DB2" w14:textId="77777777" w:rsidTr="00AB6B6E">
        <w:trPr>
          <w:jc w:val="center"/>
        </w:trPr>
        <w:tc>
          <w:tcPr>
            <w:tcW w:w="3020" w:type="dxa"/>
          </w:tcPr>
          <w:p w14:paraId="02C25A81" w14:textId="77777777" w:rsidR="00010B4C" w:rsidRPr="0056758F" w:rsidRDefault="00010B4C" w:rsidP="00AB6B6E">
            <w:pPr>
              <w:jc w:val="center"/>
              <w:rPr>
                <w:sz w:val="28"/>
                <w:szCs w:val="28"/>
              </w:rPr>
            </w:pPr>
          </w:p>
          <w:p w14:paraId="22CFB7AE" w14:textId="7A07F6AC" w:rsidR="00AB6B6E" w:rsidRPr="0056758F" w:rsidRDefault="001012F4" w:rsidP="001012F4">
            <w:pPr>
              <w:jc w:val="center"/>
              <w:rPr>
                <w:sz w:val="28"/>
                <w:szCs w:val="28"/>
              </w:rPr>
            </w:pPr>
            <w:r>
              <w:rPr>
                <w:sz w:val="28"/>
                <w:szCs w:val="28"/>
              </w:rPr>
              <w:t>11</w:t>
            </w:r>
            <w:r w:rsidR="00AB6B6E" w:rsidRPr="0056758F">
              <w:rPr>
                <w:sz w:val="28"/>
                <w:szCs w:val="28"/>
              </w:rPr>
              <w:t>:</w:t>
            </w:r>
            <w:r>
              <w:rPr>
                <w:sz w:val="28"/>
                <w:szCs w:val="28"/>
              </w:rPr>
              <w:t>3</w:t>
            </w:r>
            <w:r w:rsidR="00AB6B6E" w:rsidRPr="0056758F">
              <w:rPr>
                <w:sz w:val="28"/>
                <w:szCs w:val="28"/>
              </w:rPr>
              <w:t>0-13:00</w:t>
            </w:r>
          </w:p>
        </w:tc>
        <w:tc>
          <w:tcPr>
            <w:tcW w:w="3021" w:type="dxa"/>
          </w:tcPr>
          <w:p w14:paraId="7516C5F3" w14:textId="77777777" w:rsidR="00010B4C" w:rsidRPr="0056758F" w:rsidRDefault="00010B4C" w:rsidP="00AB6B6E">
            <w:pPr>
              <w:jc w:val="center"/>
              <w:rPr>
                <w:sz w:val="28"/>
                <w:szCs w:val="28"/>
              </w:rPr>
            </w:pPr>
          </w:p>
          <w:p w14:paraId="0ACA4A3E" w14:textId="77777777" w:rsidR="00AB6B6E" w:rsidRPr="0056758F" w:rsidRDefault="00AB6B6E" w:rsidP="00AB6B6E">
            <w:pPr>
              <w:jc w:val="center"/>
              <w:rPr>
                <w:sz w:val="28"/>
                <w:szCs w:val="28"/>
              </w:rPr>
            </w:pPr>
            <w:r w:rsidRPr="0056758F">
              <w:rPr>
                <w:sz w:val="28"/>
                <w:szCs w:val="28"/>
              </w:rPr>
              <w:t>Chor 6. Klassen (Hr. Schneider)</w:t>
            </w:r>
          </w:p>
          <w:p w14:paraId="15C64E47" w14:textId="132DF540" w:rsidR="00010B4C" w:rsidRPr="0056758F" w:rsidRDefault="00010B4C" w:rsidP="00AB6B6E">
            <w:pPr>
              <w:jc w:val="center"/>
              <w:rPr>
                <w:sz w:val="28"/>
                <w:szCs w:val="28"/>
              </w:rPr>
            </w:pPr>
          </w:p>
        </w:tc>
        <w:tc>
          <w:tcPr>
            <w:tcW w:w="3021" w:type="dxa"/>
          </w:tcPr>
          <w:p w14:paraId="05B4F93D" w14:textId="77777777" w:rsidR="00010B4C" w:rsidRPr="0056758F" w:rsidRDefault="00010B4C" w:rsidP="00AB6B6E">
            <w:pPr>
              <w:jc w:val="center"/>
              <w:rPr>
                <w:sz w:val="28"/>
                <w:szCs w:val="28"/>
              </w:rPr>
            </w:pPr>
          </w:p>
          <w:p w14:paraId="73B5B8E1" w14:textId="6526571D" w:rsidR="00AB6B6E" w:rsidRPr="0056758F" w:rsidRDefault="00AB6B6E" w:rsidP="00AB6B6E">
            <w:pPr>
              <w:jc w:val="center"/>
              <w:rPr>
                <w:sz w:val="28"/>
                <w:szCs w:val="28"/>
              </w:rPr>
            </w:pPr>
            <w:r w:rsidRPr="0056758F">
              <w:rPr>
                <w:sz w:val="28"/>
                <w:szCs w:val="28"/>
              </w:rPr>
              <w:t>Theatersaal</w:t>
            </w:r>
          </w:p>
        </w:tc>
      </w:tr>
      <w:tr w:rsidR="00AB6B6E" w:rsidRPr="00AB6B6E" w14:paraId="2FC175FA" w14:textId="77777777" w:rsidTr="00AB6B6E">
        <w:trPr>
          <w:trHeight w:val="2468"/>
          <w:jc w:val="center"/>
        </w:trPr>
        <w:tc>
          <w:tcPr>
            <w:tcW w:w="3020" w:type="dxa"/>
          </w:tcPr>
          <w:p w14:paraId="50CFD7A3" w14:textId="77777777" w:rsidR="00AB6B6E" w:rsidRPr="0056758F" w:rsidRDefault="00AB6B6E" w:rsidP="00AB6B6E">
            <w:pPr>
              <w:jc w:val="center"/>
              <w:rPr>
                <w:sz w:val="28"/>
                <w:szCs w:val="28"/>
              </w:rPr>
            </w:pPr>
          </w:p>
        </w:tc>
        <w:tc>
          <w:tcPr>
            <w:tcW w:w="3021" w:type="dxa"/>
          </w:tcPr>
          <w:p w14:paraId="7492624D" w14:textId="77777777" w:rsidR="00AB6B6E" w:rsidRPr="0056758F" w:rsidRDefault="00AB6B6E" w:rsidP="00AB6B6E">
            <w:pPr>
              <w:jc w:val="center"/>
              <w:rPr>
                <w:sz w:val="28"/>
                <w:szCs w:val="28"/>
              </w:rPr>
            </w:pPr>
          </w:p>
          <w:p w14:paraId="2ED2200E" w14:textId="77777777" w:rsidR="00AB6B6E" w:rsidRPr="0056758F" w:rsidRDefault="00AB6B6E" w:rsidP="00AB6B6E">
            <w:pPr>
              <w:jc w:val="center"/>
              <w:rPr>
                <w:sz w:val="28"/>
                <w:szCs w:val="28"/>
              </w:rPr>
            </w:pPr>
          </w:p>
          <w:p w14:paraId="509061FA" w14:textId="77C93B75" w:rsidR="00AB6B6E" w:rsidRPr="0056758F" w:rsidRDefault="00AB6B6E" w:rsidP="00AB6B6E">
            <w:pPr>
              <w:jc w:val="center"/>
              <w:rPr>
                <w:sz w:val="28"/>
                <w:szCs w:val="28"/>
              </w:rPr>
            </w:pPr>
            <w:r w:rsidRPr="0056758F">
              <w:rPr>
                <w:sz w:val="28"/>
                <w:szCs w:val="28"/>
              </w:rPr>
              <w:t>Pizzaessen!!! (</w:t>
            </w:r>
            <w:proofErr w:type="spellStart"/>
            <w:r w:rsidRPr="0056758F">
              <w:rPr>
                <w:sz w:val="28"/>
                <w:szCs w:val="28"/>
              </w:rPr>
              <w:t>Mhhh</w:t>
            </w:r>
            <w:proofErr w:type="spellEnd"/>
            <w:r w:rsidRPr="0056758F">
              <w:rPr>
                <w:sz w:val="28"/>
                <w:szCs w:val="28"/>
              </w:rPr>
              <w:t>…)</w:t>
            </w:r>
          </w:p>
        </w:tc>
        <w:tc>
          <w:tcPr>
            <w:tcW w:w="3021" w:type="dxa"/>
          </w:tcPr>
          <w:p w14:paraId="4E0BA4E3" w14:textId="77777777" w:rsidR="00AB6B6E" w:rsidRPr="0056758F" w:rsidRDefault="00AB6B6E" w:rsidP="00AB6B6E">
            <w:pPr>
              <w:jc w:val="center"/>
              <w:rPr>
                <w:sz w:val="28"/>
                <w:szCs w:val="28"/>
              </w:rPr>
            </w:pPr>
          </w:p>
        </w:tc>
      </w:tr>
      <w:tr w:rsidR="00AB6B6E" w:rsidRPr="00AB6B6E" w14:paraId="2B02E119" w14:textId="77777777" w:rsidTr="00AB6B6E">
        <w:trPr>
          <w:jc w:val="center"/>
        </w:trPr>
        <w:tc>
          <w:tcPr>
            <w:tcW w:w="3020" w:type="dxa"/>
          </w:tcPr>
          <w:p w14:paraId="0D8EDF07" w14:textId="77777777" w:rsidR="00010B4C" w:rsidRPr="0056758F" w:rsidRDefault="00010B4C" w:rsidP="00AB6B6E">
            <w:pPr>
              <w:jc w:val="center"/>
              <w:rPr>
                <w:sz w:val="28"/>
                <w:szCs w:val="28"/>
              </w:rPr>
            </w:pPr>
          </w:p>
          <w:p w14:paraId="7654BD55" w14:textId="2882565F" w:rsidR="00AB6B6E" w:rsidRPr="0056758F" w:rsidRDefault="00AB6B6E" w:rsidP="00AB6B6E">
            <w:pPr>
              <w:jc w:val="center"/>
              <w:rPr>
                <w:sz w:val="28"/>
                <w:szCs w:val="28"/>
              </w:rPr>
            </w:pPr>
            <w:r w:rsidRPr="0056758F">
              <w:rPr>
                <w:sz w:val="28"/>
                <w:szCs w:val="28"/>
              </w:rPr>
              <w:t>13:30-15:00</w:t>
            </w:r>
          </w:p>
        </w:tc>
        <w:tc>
          <w:tcPr>
            <w:tcW w:w="3021" w:type="dxa"/>
          </w:tcPr>
          <w:p w14:paraId="3D0ED35B" w14:textId="77777777" w:rsidR="00010B4C" w:rsidRPr="0056758F" w:rsidRDefault="00010B4C" w:rsidP="00AB6B6E">
            <w:pPr>
              <w:jc w:val="center"/>
              <w:rPr>
                <w:sz w:val="28"/>
                <w:szCs w:val="28"/>
              </w:rPr>
            </w:pPr>
          </w:p>
          <w:p w14:paraId="2E1788F7" w14:textId="77777777" w:rsidR="00AB6B6E" w:rsidRPr="0056758F" w:rsidRDefault="00AB6B6E" w:rsidP="00AB6B6E">
            <w:pPr>
              <w:jc w:val="center"/>
              <w:rPr>
                <w:sz w:val="28"/>
                <w:szCs w:val="28"/>
              </w:rPr>
            </w:pPr>
            <w:r w:rsidRPr="0056758F">
              <w:rPr>
                <w:sz w:val="28"/>
                <w:szCs w:val="28"/>
              </w:rPr>
              <w:t>Klassenorchester 6a</w:t>
            </w:r>
          </w:p>
          <w:p w14:paraId="2BF0524D" w14:textId="2B384FA2" w:rsidR="00010B4C" w:rsidRPr="0056758F" w:rsidRDefault="00010B4C" w:rsidP="00AB6B6E">
            <w:pPr>
              <w:jc w:val="center"/>
              <w:rPr>
                <w:sz w:val="28"/>
                <w:szCs w:val="28"/>
              </w:rPr>
            </w:pPr>
          </w:p>
        </w:tc>
        <w:tc>
          <w:tcPr>
            <w:tcW w:w="3021" w:type="dxa"/>
          </w:tcPr>
          <w:p w14:paraId="7CCF0C4B" w14:textId="77777777" w:rsidR="00010B4C" w:rsidRPr="0056758F" w:rsidRDefault="00010B4C" w:rsidP="00AB6B6E">
            <w:pPr>
              <w:jc w:val="center"/>
              <w:rPr>
                <w:sz w:val="28"/>
                <w:szCs w:val="28"/>
              </w:rPr>
            </w:pPr>
          </w:p>
          <w:p w14:paraId="3D922785" w14:textId="2A53BA84" w:rsidR="00AB6B6E" w:rsidRPr="0056758F" w:rsidRDefault="00AB6B6E" w:rsidP="00AB6B6E">
            <w:pPr>
              <w:jc w:val="center"/>
              <w:rPr>
                <w:sz w:val="28"/>
                <w:szCs w:val="28"/>
              </w:rPr>
            </w:pPr>
            <w:r w:rsidRPr="0056758F">
              <w:rPr>
                <w:sz w:val="28"/>
                <w:szCs w:val="28"/>
              </w:rPr>
              <w:t>R 932</w:t>
            </w:r>
          </w:p>
        </w:tc>
      </w:tr>
      <w:tr w:rsidR="00AB6B6E" w:rsidRPr="00AB6B6E" w14:paraId="5E1133C3" w14:textId="77777777" w:rsidTr="00AB6B6E">
        <w:trPr>
          <w:jc w:val="center"/>
        </w:trPr>
        <w:tc>
          <w:tcPr>
            <w:tcW w:w="3020" w:type="dxa"/>
          </w:tcPr>
          <w:p w14:paraId="57EE3EFA" w14:textId="77777777" w:rsidR="00010B4C" w:rsidRPr="0056758F" w:rsidRDefault="00010B4C" w:rsidP="00AB6B6E">
            <w:pPr>
              <w:jc w:val="center"/>
              <w:rPr>
                <w:sz w:val="28"/>
                <w:szCs w:val="28"/>
              </w:rPr>
            </w:pPr>
          </w:p>
          <w:p w14:paraId="1C75AD39" w14:textId="54FBA2AB" w:rsidR="00AB6B6E" w:rsidRPr="0056758F" w:rsidRDefault="00AB6B6E" w:rsidP="00AB6B6E">
            <w:pPr>
              <w:jc w:val="center"/>
              <w:rPr>
                <w:sz w:val="28"/>
                <w:szCs w:val="28"/>
              </w:rPr>
            </w:pPr>
            <w:r w:rsidRPr="0056758F">
              <w:rPr>
                <w:sz w:val="28"/>
                <w:szCs w:val="28"/>
              </w:rPr>
              <w:t>13:30-Open End</w:t>
            </w:r>
          </w:p>
        </w:tc>
        <w:tc>
          <w:tcPr>
            <w:tcW w:w="3021" w:type="dxa"/>
          </w:tcPr>
          <w:p w14:paraId="69F2CF17" w14:textId="77777777" w:rsidR="00010B4C" w:rsidRPr="0056758F" w:rsidRDefault="00010B4C" w:rsidP="00AB6B6E">
            <w:pPr>
              <w:jc w:val="center"/>
              <w:rPr>
                <w:sz w:val="28"/>
                <w:szCs w:val="28"/>
              </w:rPr>
            </w:pPr>
          </w:p>
          <w:p w14:paraId="69831B4D" w14:textId="549C6A5D" w:rsidR="00AB6B6E" w:rsidRPr="0056758F" w:rsidRDefault="00AB6B6E" w:rsidP="00AB6B6E">
            <w:pPr>
              <w:jc w:val="center"/>
              <w:rPr>
                <w:sz w:val="28"/>
                <w:szCs w:val="28"/>
              </w:rPr>
            </w:pPr>
            <w:proofErr w:type="spellStart"/>
            <w:r w:rsidRPr="0056758F">
              <w:rPr>
                <w:sz w:val="28"/>
                <w:szCs w:val="28"/>
              </w:rPr>
              <w:t>Bähnt</w:t>
            </w:r>
            <w:proofErr w:type="spellEnd"/>
            <w:r w:rsidRPr="0056758F">
              <w:rPr>
                <w:sz w:val="28"/>
                <w:szCs w:val="28"/>
              </w:rPr>
              <w:t xml:space="preserve"> (Hr. Deike)</w:t>
            </w:r>
          </w:p>
        </w:tc>
        <w:tc>
          <w:tcPr>
            <w:tcW w:w="3021" w:type="dxa"/>
          </w:tcPr>
          <w:p w14:paraId="22FF9021" w14:textId="77777777" w:rsidR="00010B4C" w:rsidRPr="0056758F" w:rsidRDefault="00010B4C" w:rsidP="00AB6B6E">
            <w:pPr>
              <w:jc w:val="center"/>
              <w:rPr>
                <w:sz w:val="28"/>
                <w:szCs w:val="28"/>
              </w:rPr>
            </w:pPr>
          </w:p>
          <w:p w14:paraId="4149159C" w14:textId="77777777" w:rsidR="00AB6B6E" w:rsidRPr="0056758F" w:rsidRDefault="00AB6B6E" w:rsidP="00AB6B6E">
            <w:pPr>
              <w:jc w:val="center"/>
              <w:rPr>
                <w:sz w:val="28"/>
                <w:szCs w:val="28"/>
              </w:rPr>
            </w:pPr>
            <w:r w:rsidRPr="0056758F">
              <w:rPr>
                <w:sz w:val="28"/>
                <w:szCs w:val="28"/>
              </w:rPr>
              <w:t>Musiksaal</w:t>
            </w:r>
          </w:p>
          <w:p w14:paraId="65BB50A2" w14:textId="0FA94F60" w:rsidR="00010B4C" w:rsidRPr="0056758F" w:rsidRDefault="00010B4C" w:rsidP="00AB6B6E">
            <w:pPr>
              <w:jc w:val="center"/>
              <w:rPr>
                <w:sz w:val="28"/>
                <w:szCs w:val="28"/>
              </w:rPr>
            </w:pPr>
          </w:p>
        </w:tc>
      </w:tr>
    </w:tbl>
    <w:p w14:paraId="5A6713F2" w14:textId="77777777" w:rsidR="00AB6B6E" w:rsidRDefault="00AB6B6E"/>
    <w:sectPr w:rsidR="00AB6B6E" w:rsidSect="00491C75">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456F3"/>
    <w:multiLevelType w:val="hybridMultilevel"/>
    <w:tmpl w:val="2244DC66"/>
    <w:lvl w:ilvl="0" w:tplc="960A66F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32C5FE1"/>
    <w:multiLevelType w:val="hybridMultilevel"/>
    <w:tmpl w:val="7DAA4D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82"/>
    <w:rsid w:val="00010B4C"/>
    <w:rsid w:val="001012F4"/>
    <w:rsid w:val="0014262A"/>
    <w:rsid w:val="0016690D"/>
    <w:rsid w:val="001C7E32"/>
    <w:rsid w:val="002F6AA3"/>
    <w:rsid w:val="0036394B"/>
    <w:rsid w:val="00491C75"/>
    <w:rsid w:val="00550AAE"/>
    <w:rsid w:val="0056758F"/>
    <w:rsid w:val="006857AA"/>
    <w:rsid w:val="007E6A92"/>
    <w:rsid w:val="00863C0E"/>
    <w:rsid w:val="009E0DBF"/>
    <w:rsid w:val="00A95148"/>
    <w:rsid w:val="00AB6B6E"/>
    <w:rsid w:val="00BF1682"/>
    <w:rsid w:val="00C7013B"/>
    <w:rsid w:val="00D324A7"/>
    <w:rsid w:val="00DC5C56"/>
    <w:rsid w:val="00E83A4D"/>
    <w:rsid w:val="00FA74B3"/>
    <w:rsid w:val="00FC1E1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379F90"/>
  <w15:docId w15:val="{1DDFBA55-7B94-4F8F-A35C-A9C5130BF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F168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F1682"/>
    <w:pPr>
      <w:ind w:left="720"/>
      <w:contextualSpacing/>
    </w:pPr>
  </w:style>
  <w:style w:type="table" w:styleId="Tabellenraster">
    <w:name w:val="Table Grid"/>
    <w:basedOn w:val="NormaleTabelle"/>
    <w:uiPriority w:val="39"/>
    <w:rsid w:val="001426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2792</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Raquet</dc:creator>
  <cp:keywords/>
  <dc:description/>
  <cp:lastModifiedBy>Raquet</cp:lastModifiedBy>
  <cp:revision>2</cp:revision>
  <dcterms:created xsi:type="dcterms:W3CDTF">2017-02-03T11:37:00Z</dcterms:created>
  <dcterms:modified xsi:type="dcterms:W3CDTF">2017-02-03T11:37:00Z</dcterms:modified>
</cp:coreProperties>
</file>